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B1" w:rsidRPr="006B22FF" w:rsidRDefault="008519B0">
      <w:pPr>
        <w:rPr>
          <w:b/>
        </w:rPr>
      </w:pPr>
      <w:r>
        <w:rPr>
          <w:b/>
        </w:rPr>
        <w:t>Easter Exclamations</w:t>
      </w:r>
      <w:r w:rsidR="00A067D1" w:rsidRPr="006B22FF">
        <w:rPr>
          <w:b/>
        </w:rPr>
        <w:t xml:space="preserve"> – </w:t>
      </w:r>
      <w:r>
        <w:rPr>
          <w:b/>
        </w:rPr>
        <w:t>Not My Feet</w:t>
      </w:r>
    </w:p>
    <w:p w:rsidR="00A067D1" w:rsidRPr="006B22FF" w:rsidRDefault="00A067D1">
      <w:pPr>
        <w:rPr>
          <w:b/>
        </w:rPr>
      </w:pPr>
      <w:r w:rsidRPr="006B22FF">
        <w:rPr>
          <w:b/>
        </w:rPr>
        <w:t>Discussion Guide</w:t>
      </w:r>
    </w:p>
    <w:p w:rsidR="00A067D1" w:rsidRPr="006B22FF" w:rsidRDefault="008519B0">
      <w:pPr>
        <w:rPr>
          <w:b/>
        </w:rPr>
      </w:pPr>
      <w:r>
        <w:rPr>
          <w:b/>
        </w:rPr>
        <w:t>April 8-9</w:t>
      </w:r>
      <w:r w:rsidR="00A067D1" w:rsidRPr="006B22FF">
        <w:rPr>
          <w:b/>
        </w:rPr>
        <w:t>, 2017</w:t>
      </w:r>
    </w:p>
    <w:p w:rsidR="00A067D1" w:rsidRDefault="00A067D1"/>
    <w:p w:rsidR="00A067D1" w:rsidRDefault="00A067D1"/>
    <w:p w:rsidR="00A067D1" w:rsidRPr="006B22FF" w:rsidRDefault="00A067D1">
      <w:pPr>
        <w:rPr>
          <w:b/>
        </w:rPr>
      </w:pPr>
      <w:r w:rsidRPr="006B22FF">
        <w:rPr>
          <w:b/>
        </w:rPr>
        <w:t>Ice Breaker:</w:t>
      </w:r>
    </w:p>
    <w:p w:rsidR="00A067D1" w:rsidRDefault="00A067D1"/>
    <w:p w:rsidR="004C17F8" w:rsidRDefault="008519B0" w:rsidP="00A067D1">
      <w:pPr>
        <w:ind w:left="720"/>
      </w:pPr>
      <w:r>
        <w:t xml:space="preserve">What is the dirtiest you ever remember being? </w:t>
      </w:r>
    </w:p>
    <w:p w:rsidR="008519B0" w:rsidRDefault="008519B0" w:rsidP="00A067D1">
      <w:pPr>
        <w:ind w:left="720"/>
      </w:pPr>
    </w:p>
    <w:p w:rsidR="008519B0" w:rsidRDefault="008519B0" w:rsidP="00A067D1">
      <w:pPr>
        <w:ind w:left="720"/>
      </w:pPr>
      <w:r>
        <w:t>How would you feel if the church announced a foot-washing service?</w:t>
      </w:r>
    </w:p>
    <w:p w:rsidR="008519B0" w:rsidRDefault="008519B0" w:rsidP="008519B0">
      <w:pPr>
        <w:ind w:left="1440"/>
      </w:pPr>
      <w:r>
        <w:t>Would it bother you more to have your feet washed or to wash someone else’s?</w:t>
      </w:r>
    </w:p>
    <w:p w:rsidR="008519B0" w:rsidRDefault="008519B0" w:rsidP="008519B0">
      <w:pPr>
        <w:ind w:left="1440"/>
      </w:pPr>
      <w:r>
        <w:t>What would you do differently if you knew you were going to a service like that?</w:t>
      </w:r>
    </w:p>
    <w:p w:rsidR="00A067D1" w:rsidRDefault="00A067D1"/>
    <w:p w:rsidR="00A067D1" w:rsidRDefault="00A067D1"/>
    <w:p w:rsidR="00A067D1" w:rsidRPr="006B22FF" w:rsidRDefault="00A067D1">
      <w:pPr>
        <w:rPr>
          <w:b/>
        </w:rPr>
      </w:pPr>
      <w:r w:rsidRPr="006B22FF">
        <w:rPr>
          <w:b/>
        </w:rPr>
        <w:t>Digging in…</w:t>
      </w:r>
    </w:p>
    <w:p w:rsidR="00A067D1" w:rsidRDefault="00A067D1"/>
    <w:p w:rsidR="00A067D1" w:rsidRDefault="008519B0">
      <w:r>
        <w:t xml:space="preserve">Read John 13 in </w:t>
      </w:r>
      <w:proofErr w:type="gramStart"/>
      <w:r>
        <w:t>it’s</w:t>
      </w:r>
      <w:proofErr w:type="gramEnd"/>
      <w:r>
        <w:t xml:space="preserve"> entirety.</w:t>
      </w:r>
    </w:p>
    <w:p w:rsidR="008519B0" w:rsidRDefault="008519B0"/>
    <w:p w:rsidR="008519B0" w:rsidRDefault="008519B0">
      <w:r>
        <w:t>Imagine John reliving this as he wrote this gospel (remember his feet were washed too).</w:t>
      </w:r>
    </w:p>
    <w:p w:rsidR="008519B0" w:rsidRDefault="008519B0"/>
    <w:p w:rsidR="008519B0" w:rsidRDefault="008519B0">
      <w:r>
        <w:tab/>
        <w:t xml:space="preserve">What would John’s emotions probably have </w:t>
      </w:r>
      <w:proofErr w:type="gramStart"/>
      <w:r>
        <w:t>been…</w:t>
      </w:r>
      <w:proofErr w:type="gramEnd"/>
    </w:p>
    <w:p w:rsidR="008519B0" w:rsidRDefault="008519B0" w:rsidP="008519B0">
      <w:pPr>
        <w:pStyle w:val="ListParagraph"/>
        <w:numPr>
          <w:ilvl w:val="0"/>
          <w:numId w:val="2"/>
        </w:numPr>
      </w:pPr>
      <w:proofErr w:type="gramStart"/>
      <w:r>
        <w:t>as</w:t>
      </w:r>
      <w:proofErr w:type="gramEnd"/>
      <w:r>
        <w:t xml:space="preserve"> Jesus got up, took off his robe, wrapped a towel around him, and filled that basin</w:t>
      </w:r>
    </w:p>
    <w:p w:rsidR="008519B0" w:rsidRDefault="008519B0" w:rsidP="008519B0">
      <w:pPr>
        <w:pStyle w:val="ListParagraph"/>
        <w:numPr>
          <w:ilvl w:val="0"/>
          <w:numId w:val="2"/>
        </w:numPr>
      </w:pPr>
      <w:proofErr w:type="gramStart"/>
      <w:r>
        <w:t>how</w:t>
      </w:r>
      <w:proofErr w:type="gramEnd"/>
      <w:r>
        <w:t xml:space="preserve"> would you have felt as he moved around the table – washing each disciple’s feet – getting closer and closer to you</w:t>
      </w:r>
    </w:p>
    <w:p w:rsidR="008519B0" w:rsidRDefault="008519B0" w:rsidP="008519B0">
      <w:pPr>
        <w:pStyle w:val="ListParagraph"/>
        <w:numPr>
          <w:ilvl w:val="0"/>
          <w:numId w:val="2"/>
        </w:numPr>
      </w:pPr>
      <w:r>
        <w:t>Why would you be grateful for Peter that night?</w:t>
      </w:r>
    </w:p>
    <w:p w:rsidR="008519B0" w:rsidRDefault="008519B0" w:rsidP="008519B0"/>
    <w:p w:rsidR="008519B0" w:rsidRDefault="008519B0" w:rsidP="008519B0">
      <w:r>
        <w:t>Create a list of reasons why Peter did not want Jesus washing his feet.</w:t>
      </w:r>
    </w:p>
    <w:p w:rsidR="008519B0" w:rsidRDefault="008519B0" w:rsidP="008519B0"/>
    <w:p w:rsidR="008519B0" w:rsidRDefault="008519B0" w:rsidP="008519B0">
      <w:r>
        <w:t>Why did he flip to wanting Jesus to wash every part of him?</w:t>
      </w:r>
    </w:p>
    <w:p w:rsidR="008519B0" w:rsidRDefault="008519B0" w:rsidP="008519B0"/>
    <w:p w:rsidR="008519B0" w:rsidRDefault="008519B0" w:rsidP="008519B0">
      <w:r>
        <w:t>What does that tell you about Peter?</w:t>
      </w:r>
    </w:p>
    <w:p w:rsidR="008519B0" w:rsidRDefault="008519B0" w:rsidP="008519B0"/>
    <w:p w:rsidR="008519B0" w:rsidRDefault="008519B0" w:rsidP="008519B0">
      <w:r>
        <w:t>If you were the disciple just before Peter’s turn, do you think you would have vocalized your objection and discomfort? Or do you think you would have just kept quiet and allow Jesus to do whatever he wanted? Why?</w:t>
      </w:r>
    </w:p>
    <w:p w:rsidR="008519B0" w:rsidRDefault="008519B0" w:rsidP="008519B0"/>
    <w:p w:rsidR="008519B0" w:rsidRDefault="008519B0" w:rsidP="008519B0">
      <w:r>
        <w:t>Why was it CRITICAL that Jesus let the disciples know that he was going to be betrayed and give retro clues (Clues only understood in hindsight) that Jesus knew it was Judas?</w:t>
      </w:r>
    </w:p>
    <w:p w:rsidR="008519B0" w:rsidRDefault="008519B0" w:rsidP="008519B0"/>
    <w:p w:rsidR="008519B0" w:rsidRDefault="008519B0" w:rsidP="008519B0">
      <w:r>
        <w:lastRenderedPageBreak/>
        <w:t>Why do you think Jesus emphasized Love One Another even calling it a new commandment? What is the power associated with love and reaching other people with good news of Jesus?</w:t>
      </w:r>
    </w:p>
    <w:p w:rsidR="008519B0" w:rsidRDefault="008519B0" w:rsidP="008519B0"/>
    <w:p w:rsidR="008519B0" w:rsidRDefault="008519B0" w:rsidP="008519B0">
      <w:r>
        <w:t>Why is it so?</w:t>
      </w:r>
    </w:p>
    <w:p w:rsidR="008519B0" w:rsidRDefault="008519B0" w:rsidP="008519B0"/>
    <w:p w:rsidR="008519B0" w:rsidRDefault="008519B0" w:rsidP="008519B0">
      <w:r>
        <w:t>What kind of a night was this for Peter? One he would always remember fondly or one he would see in his bad dreams?</w:t>
      </w:r>
    </w:p>
    <w:p w:rsidR="008519B0" w:rsidRDefault="008519B0" w:rsidP="008519B0"/>
    <w:p w:rsidR="008519B0" w:rsidRDefault="008519B0" w:rsidP="008519B0">
      <w:r>
        <w:t>Doug said that there were really 3 commands (imperatives/to dos) given that night. What were they?</w:t>
      </w:r>
    </w:p>
    <w:p w:rsidR="008519B0" w:rsidRDefault="008519B0" w:rsidP="008519B0"/>
    <w:p w:rsidR="008519B0" w:rsidRDefault="008519B0" w:rsidP="008519B0">
      <w:r>
        <w:t xml:space="preserve">How does washing feet (serving others) and loving others relate </w:t>
      </w:r>
      <w:proofErr w:type="gramStart"/>
      <w:r>
        <w:t>to  each</w:t>
      </w:r>
      <w:proofErr w:type="gramEnd"/>
      <w:r>
        <w:t xml:space="preserve"> other?</w:t>
      </w:r>
    </w:p>
    <w:p w:rsidR="008519B0" w:rsidRDefault="008519B0" w:rsidP="008519B0">
      <w:r>
        <w:t>How does washing feet prevent “mere sentimentality”?</w:t>
      </w:r>
    </w:p>
    <w:p w:rsidR="008519B0" w:rsidRDefault="008519B0" w:rsidP="008519B0"/>
    <w:p w:rsidR="008519B0" w:rsidRDefault="008519B0" w:rsidP="008519B0">
      <w:r>
        <w:t>What would you need to rearrange in your life to become a more servant-like person?</w:t>
      </w:r>
    </w:p>
    <w:p w:rsidR="008519B0" w:rsidRDefault="008519B0" w:rsidP="008519B0"/>
    <w:p w:rsidR="008519B0" w:rsidRDefault="008519B0" w:rsidP="008519B0">
      <w:r>
        <w:t>What could this group do to “wash some feet”?</w:t>
      </w:r>
    </w:p>
    <w:p w:rsidR="008519B0" w:rsidRDefault="008519B0" w:rsidP="008519B0"/>
    <w:p w:rsidR="008519B0" w:rsidRDefault="008519B0" w:rsidP="008519B0">
      <w:r>
        <w:t xml:space="preserve">Why </w:t>
      </w:r>
      <w:proofErr w:type="gramStart"/>
      <w:r>
        <w:t>is washing feet</w:t>
      </w:r>
      <w:proofErr w:type="gramEnd"/>
      <w:r>
        <w:t xml:space="preserve"> hard?</w:t>
      </w:r>
      <w:r w:rsidR="00591EEE">
        <w:t xml:space="preserve">  What does it require?</w:t>
      </w:r>
    </w:p>
    <w:p w:rsidR="00591EEE" w:rsidRDefault="00591EEE" w:rsidP="008519B0"/>
    <w:p w:rsidR="00591EEE" w:rsidRDefault="00591EEE" w:rsidP="008519B0">
      <w:r>
        <w:t xml:space="preserve">Is there someone who you know right now could use a good </w:t>
      </w:r>
      <w:proofErr w:type="gramStart"/>
      <w:r>
        <w:t>foot-washing</w:t>
      </w:r>
      <w:proofErr w:type="gramEnd"/>
      <w:r>
        <w:t>?</w:t>
      </w:r>
    </w:p>
    <w:p w:rsidR="00591EEE" w:rsidRDefault="00591EEE" w:rsidP="008519B0">
      <w:r>
        <w:t>Who and how?</w:t>
      </w:r>
    </w:p>
    <w:p w:rsidR="00591EEE" w:rsidRDefault="00591EEE" w:rsidP="008519B0"/>
    <w:p w:rsidR="00591EEE" w:rsidRDefault="00591EEE" w:rsidP="008519B0">
      <w:r>
        <w:t xml:space="preserve">Is there someone in your group who needs a good </w:t>
      </w:r>
      <w:proofErr w:type="gramStart"/>
      <w:r>
        <w:t>foot-washing</w:t>
      </w:r>
      <w:proofErr w:type="gramEnd"/>
      <w:r>
        <w:t>?</w:t>
      </w:r>
    </w:p>
    <w:p w:rsidR="00591EEE" w:rsidRDefault="00591EEE" w:rsidP="008519B0">
      <w:pPr>
        <w:rPr>
          <w:b/>
        </w:rPr>
      </w:pPr>
    </w:p>
    <w:p w:rsidR="00591EEE" w:rsidRDefault="00591EEE" w:rsidP="008519B0">
      <w:pPr>
        <w:rPr>
          <w:b/>
        </w:rPr>
      </w:pPr>
    </w:p>
    <w:p w:rsidR="00591EEE" w:rsidRPr="00591EEE" w:rsidRDefault="00591EEE" w:rsidP="008519B0">
      <w:pPr>
        <w:rPr>
          <w:b/>
        </w:rPr>
      </w:pPr>
      <w:bookmarkStart w:id="0" w:name="_GoBack"/>
      <w:bookmarkEnd w:id="0"/>
    </w:p>
    <w:p w:rsidR="00591EEE" w:rsidRPr="00591EEE" w:rsidRDefault="00591EEE" w:rsidP="008519B0">
      <w:pPr>
        <w:rPr>
          <w:b/>
        </w:rPr>
      </w:pPr>
      <w:r w:rsidRPr="00591EEE">
        <w:rPr>
          <w:b/>
        </w:rPr>
        <w:t xml:space="preserve">Plan together and </w:t>
      </w:r>
      <w:proofErr w:type="gramStart"/>
      <w:r w:rsidRPr="00591EEE">
        <w:rPr>
          <w:b/>
        </w:rPr>
        <w:t>Pray</w:t>
      </w:r>
      <w:proofErr w:type="gramEnd"/>
      <w:r w:rsidRPr="00591EEE">
        <w:rPr>
          <w:b/>
        </w:rPr>
        <w:t xml:space="preserve"> together!</w:t>
      </w:r>
    </w:p>
    <w:p w:rsidR="008519B0" w:rsidRDefault="008519B0" w:rsidP="008519B0"/>
    <w:p w:rsidR="008519B0" w:rsidRDefault="008519B0" w:rsidP="008519B0"/>
    <w:sectPr w:rsidR="008519B0" w:rsidSect="00B93E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0D7B"/>
    <w:multiLevelType w:val="hybridMultilevel"/>
    <w:tmpl w:val="B8D8CD74"/>
    <w:lvl w:ilvl="0" w:tplc="9A6A8422">
      <w:start w:val="1"/>
      <w:numFmt w:val="decimal"/>
      <w:lvlText w:val="%1."/>
      <w:lvlJc w:val="left"/>
      <w:pPr>
        <w:tabs>
          <w:tab w:val="num" w:pos="720"/>
        </w:tabs>
        <w:ind w:left="720" w:hanging="360"/>
      </w:pPr>
    </w:lvl>
    <w:lvl w:ilvl="1" w:tplc="9718E190" w:tentative="1">
      <w:start w:val="1"/>
      <w:numFmt w:val="decimal"/>
      <w:lvlText w:val="%2."/>
      <w:lvlJc w:val="left"/>
      <w:pPr>
        <w:tabs>
          <w:tab w:val="num" w:pos="1440"/>
        </w:tabs>
        <w:ind w:left="1440" w:hanging="360"/>
      </w:pPr>
    </w:lvl>
    <w:lvl w:ilvl="2" w:tplc="CE6A6E44" w:tentative="1">
      <w:start w:val="1"/>
      <w:numFmt w:val="decimal"/>
      <w:lvlText w:val="%3."/>
      <w:lvlJc w:val="left"/>
      <w:pPr>
        <w:tabs>
          <w:tab w:val="num" w:pos="2160"/>
        </w:tabs>
        <w:ind w:left="2160" w:hanging="360"/>
      </w:pPr>
    </w:lvl>
    <w:lvl w:ilvl="3" w:tplc="8E5CE10C" w:tentative="1">
      <w:start w:val="1"/>
      <w:numFmt w:val="decimal"/>
      <w:lvlText w:val="%4."/>
      <w:lvlJc w:val="left"/>
      <w:pPr>
        <w:tabs>
          <w:tab w:val="num" w:pos="2880"/>
        </w:tabs>
        <w:ind w:left="2880" w:hanging="360"/>
      </w:pPr>
    </w:lvl>
    <w:lvl w:ilvl="4" w:tplc="49989A00" w:tentative="1">
      <w:start w:val="1"/>
      <w:numFmt w:val="decimal"/>
      <w:lvlText w:val="%5."/>
      <w:lvlJc w:val="left"/>
      <w:pPr>
        <w:tabs>
          <w:tab w:val="num" w:pos="3600"/>
        </w:tabs>
        <w:ind w:left="3600" w:hanging="360"/>
      </w:pPr>
    </w:lvl>
    <w:lvl w:ilvl="5" w:tplc="92289D64" w:tentative="1">
      <w:start w:val="1"/>
      <w:numFmt w:val="decimal"/>
      <w:lvlText w:val="%6."/>
      <w:lvlJc w:val="left"/>
      <w:pPr>
        <w:tabs>
          <w:tab w:val="num" w:pos="4320"/>
        </w:tabs>
        <w:ind w:left="4320" w:hanging="360"/>
      </w:pPr>
    </w:lvl>
    <w:lvl w:ilvl="6" w:tplc="99002426" w:tentative="1">
      <w:start w:val="1"/>
      <w:numFmt w:val="decimal"/>
      <w:lvlText w:val="%7."/>
      <w:lvlJc w:val="left"/>
      <w:pPr>
        <w:tabs>
          <w:tab w:val="num" w:pos="5040"/>
        </w:tabs>
        <w:ind w:left="5040" w:hanging="360"/>
      </w:pPr>
    </w:lvl>
    <w:lvl w:ilvl="7" w:tplc="0E3A14A8" w:tentative="1">
      <w:start w:val="1"/>
      <w:numFmt w:val="decimal"/>
      <w:lvlText w:val="%8."/>
      <w:lvlJc w:val="left"/>
      <w:pPr>
        <w:tabs>
          <w:tab w:val="num" w:pos="5760"/>
        </w:tabs>
        <w:ind w:left="5760" w:hanging="360"/>
      </w:pPr>
    </w:lvl>
    <w:lvl w:ilvl="8" w:tplc="BA5871F2" w:tentative="1">
      <w:start w:val="1"/>
      <w:numFmt w:val="decimal"/>
      <w:lvlText w:val="%9."/>
      <w:lvlJc w:val="left"/>
      <w:pPr>
        <w:tabs>
          <w:tab w:val="num" w:pos="6480"/>
        </w:tabs>
        <w:ind w:left="6480" w:hanging="360"/>
      </w:pPr>
    </w:lvl>
  </w:abstractNum>
  <w:abstractNum w:abstractNumId="1">
    <w:nsid w:val="706F2F2D"/>
    <w:multiLevelType w:val="hybridMultilevel"/>
    <w:tmpl w:val="C4FC77AC"/>
    <w:lvl w:ilvl="0" w:tplc="4AAE89AA">
      <w:start w:val="5"/>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D1"/>
    <w:rsid w:val="004C17F8"/>
    <w:rsid w:val="00591EEE"/>
    <w:rsid w:val="006B22FF"/>
    <w:rsid w:val="0070648B"/>
    <w:rsid w:val="008519B0"/>
    <w:rsid w:val="008A653E"/>
    <w:rsid w:val="00A067D1"/>
    <w:rsid w:val="00B9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18685">
      <w:bodyDiv w:val="1"/>
      <w:marLeft w:val="0"/>
      <w:marRight w:val="0"/>
      <w:marTop w:val="0"/>
      <w:marBottom w:val="0"/>
      <w:divBdr>
        <w:top w:val="none" w:sz="0" w:space="0" w:color="auto"/>
        <w:left w:val="none" w:sz="0" w:space="0" w:color="auto"/>
        <w:bottom w:val="none" w:sz="0" w:space="0" w:color="auto"/>
        <w:right w:val="none" w:sz="0" w:space="0" w:color="auto"/>
      </w:divBdr>
    </w:div>
    <w:div w:id="893278498">
      <w:bodyDiv w:val="1"/>
      <w:marLeft w:val="0"/>
      <w:marRight w:val="0"/>
      <w:marTop w:val="0"/>
      <w:marBottom w:val="0"/>
      <w:divBdr>
        <w:top w:val="none" w:sz="0" w:space="0" w:color="auto"/>
        <w:left w:val="none" w:sz="0" w:space="0" w:color="auto"/>
        <w:bottom w:val="none" w:sz="0" w:space="0" w:color="auto"/>
        <w:right w:val="none" w:sz="0" w:space="0" w:color="auto"/>
      </w:divBdr>
    </w:div>
    <w:div w:id="972322003">
      <w:bodyDiv w:val="1"/>
      <w:marLeft w:val="0"/>
      <w:marRight w:val="0"/>
      <w:marTop w:val="0"/>
      <w:marBottom w:val="0"/>
      <w:divBdr>
        <w:top w:val="none" w:sz="0" w:space="0" w:color="auto"/>
        <w:left w:val="none" w:sz="0" w:space="0" w:color="auto"/>
        <w:bottom w:val="none" w:sz="0" w:space="0" w:color="auto"/>
        <w:right w:val="none" w:sz="0" w:space="0" w:color="auto"/>
      </w:divBdr>
    </w:div>
    <w:div w:id="1263760284">
      <w:bodyDiv w:val="1"/>
      <w:marLeft w:val="0"/>
      <w:marRight w:val="0"/>
      <w:marTop w:val="0"/>
      <w:marBottom w:val="0"/>
      <w:divBdr>
        <w:top w:val="none" w:sz="0" w:space="0" w:color="auto"/>
        <w:left w:val="none" w:sz="0" w:space="0" w:color="auto"/>
        <w:bottom w:val="none" w:sz="0" w:space="0" w:color="auto"/>
        <w:right w:val="none" w:sz="0" w:space="0" w:color="auto"/>
      </w:divBdr>
    </w:div>
    <w:div w:id="1556814703">
      <w:bodyDiv w:val="1"/>
      <w:marLeft w:val="0"/>
      <w:marRight w:val="0"/>
      <w:marTop w:val="0"/>
      <w:marBottom w:val="0"/>
      <w:divBdr>
        <w:top w:val="none" w:sz="0" w:space="0" w:color="auto"/>
        <w:left w:val="none" w:sz="0" w:space="0" w:color="auto"/>
        <w:bottom w:val="none" w:sz="0" w:space="0" w:color="auto"/>
        <w:right w:val="none" w:sz="0" w:space="0" w:color="auto"/>
      </w:divBdr>
      <w:divsChild>
        <w:div w:id="520898419">
          <w:marLeft w:val="547"/>
          <w:marRight w:val="0"/>
          <w:marTop w:val="0"/>
          <w:marBottom w:val="120"/>
          <w:divBdr>
            <w:top w:val="none" w:sz="0" w:space="0" w:color="auto"/>
            <w:left w:val="none" w:sz="0" w:space="0" w:color="auto"/>
            <w:bottom w:val="none" w:sz="0" w:space="0" w:color="auto"/>
            <w:right w:val="none" w:sz="0" w:space="0" w:color="auto"/>
          </w:divBdr>
        </w:div>
        <w:div w:id="569846366">
          <w:marLeft w:val="547"/>
          <w:marRight w:val="0"/>
          <w:marTop w:val="0"/>
          <w:marBottom w:val="120"/>
          <w:divBdr>
            <w:top w:val="none" w:sz="0" w:space="0" w:color="auto"/>
            <w:left w:val="none" w:sz="0" w:space="0" w:color="auto"/>
            <w:bottom w:val="none" w:sz="0" w:space="0" w:color="auto"/>
            <w:right w:val="none" w:sz="0" w:space="0" w:color="auto"/>
          </w:divBdr>
        </w:div>
        <w:div w:id="1489596439">
          <w:marLeft w:val="547"/>
          <w:marRight w:val="0"/>
          <w:marTop w:val="0"/>
          <w:marBottom w:val="120"/>
          <w:divBdr>
            <w:top w:val="none" w:sz="0" w:space="0" w:color="auto"/>
            <w:left w:val="none" w:sz="0" w:space="0" w:color="auto"/>
            <w:bottom w:val="none" w:sz="0" w:space="0" w:color="auto"/>
            <w:right w:val="none" w:sz="0" w:space="0" w:color="auto"/>
          </w:divBdr>
        </w:div>
        <w:div w:id="606276654">
          <w:marLeft w:val="547"/>
          <w:marRight w:val="0"/>
          <w:marTop w:val="0"/>
          <w:marBottom w:val="120"/>
          <w:divBdr>
            <w:top w:val="none" w:sz="0" w:space="0" w:color="auto"/>
            <w:left w:val="none" w:sz="0" w:space="0" w:color="auto"/>
            <w:bottom w:val="none" w:sz="0" w:space="0" w:color="auto"/>
            <w:right w:val="none" w:sz="0" w:space="0" w:color="auto"/>
          </w:divBdr>
        </w:div>
        <w:div w:id="1385104356">
          <w:marLeft w:val="547"/>
          <w:marRight w:val="0"/>
          <w:marTop w:val="0"/>
          <w:marBottom w:val="120"/>
          <w:divBdr>
            <w:top w:val="none" w:sz="0" w:space="0" w:color="auto"/>
            <w:left w:val="none" w:sz="0" w:space="0" w:color="auto"/>
            <w:bottom w:val="none" w:sz="0" w:space="0" w:color="auto"/>
            <w:right w:val="none" w:sz="0" w:space="0" w:color="auto"/>
          </w:divBdr>
        </w:div>
      </w:divsChild>
    </w:div>
    <w:div w:id="1945262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1929</Characters>
  <Application>Microsoft Macintosh Word</Application>
  <DocSecurity>0</DocSecurity>
  <Lines>16</Lines>
  <Paragraphs>4</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Mathers</dc:creator>
  <cp:keywords/>
  <dc:description/>
  <cp:lastModifiedBy>Doug Mathers</cp:lastModifiedBy>
  <cp:revision>2</cp:revision>
  <dcterms:created xsi:type="dcterms:W3CDTF">2017-04-08T21:22:00Z</dcterms:created>
  <dcterms:modified xsi:type="dcterms:W3CDTF">2017-04-08T21:22:00Z</dcterms:modified>
</cp:coreProperties>
</file>